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4D" w:rsidRDefault="00A74E4D" w:rsidP="00A74E4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様式第５号（第９条関係）</w:t>
      </w:r>
    </w:p>
    <w:p w:rsidR="00A74E4D" w:rsidRPr="00B46AA7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Pr="00B46AA7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Pr="00B46AA7" w:rsidRDefault="00A74E4D" w:rsidP="00A74E4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入札保証金免除申請書</w:t>
      </w:r>
    </w:p>
    <w:p w:rsidR="00A74E4D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Pr="00B46AA7" w:rsidRDefault="004E49FB" w:rsidP="00A74E4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A74E4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A74E4D" w:rsidRPr="00B46AA7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Pr="00B46AA7" w:rsidRDefault="00A74E4D" w:rsidP="00A74E4D">
      <w:pPr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 xml:space="preserve">　河内町長　　様</w:t>
      </w:r>
    </w:p>
    <w:p w:rsidR="00A74E4D" w:rsidRPr="00B46AA7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Pr="00B46AA7" w:rsidRDefault="00A74E4D" w:rsidP="00A74E4D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 xml:space="preserve">住所又は所在　　　　　　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B46AA7">
        <w:rPr>
          <w:rFonts w:asciiTheme="majorEastAsia" w:eastAsiaTheme="majorEastAsia" w:hAnsiTheme="majorEastAsia" w:hint="eastAsia"/>
          <w:sz w:val="24"/>
        </w:rPr>
        <w:t xml:space="preserve">　　　　　　　　　</w:t>
      </w:r>
    </w:p>
    <w:p w:rsidR="00A74E4D" w:rsidRPr="00B46AA7" w:rsidRDefault="00A74E4D" w:rsidP="00A74E4D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 xml:space="preserve">商号又は名称　　　　　　　　　　　　　　　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A74E4D" w:rsidRPr="00B46AA7" w:rsidRDefault="00A74E4D" w:rsidP="00A74E4D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A74E4D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969108993"/>
        </w:rPr>
        <w:t>代表者氏</w:t>
      </w:r>
      <w:r w:rsidRPr="00A74E4D">
        <w:rPr>
          <w:rFonts w:asciiTheme="majorEastAsia" w:eastAsiaTheme="majorEastAsia" w:hAnsiTheme="majorEastAsia" w:hint="eastAsia"/>
          <w:kern w:val="0"/>
          <w:sz w:val="24"/>
          <w:fitText w:val="1440" w:id="969108993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　　　　　印　　　</w:t>
      </w:r>
    </w:p>
    <w:p w:rsidR="00A74E4D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Pr="00B46AA7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Pr="00B46AA7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FB4486" w:rsidRDefault="00A74E4D" w:rsidP="00A74E4D">
      <w:pPr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 xml:space="preserve">　下記</w:t>
      </w:r>
      <w:r>
        <w:rPr>
          <w:rFonts w:asciiTheme="majorEastAsia" w:eastAsiaTheme="majorEastAsia" w:hAnsiTheme="majorEastAsia" w:hint="eastAsia"/>
          <w:sz w:val="24"/>
        </w:rPr>
        <w:t>１及び２のとおり</w:t>
      </w:r>
      <w:r w:rsidRPr="00B46AA7">
        <w:rPr>
          <w:rFonts w:asciiTheme="majorEastAsia" w:eastAsiaTheme="majorEastAsia" w:hAnsiTheme="majorEastAsia" w:hint="eastAsia"/>
          <w:sz w:val="24"/>
        </w:rPr>
        <w:t>公告の一般競争入札に</w:t>
      </w:r>
      <w:r>
        <w:rPr>
          <w:rFonts w:asciiTheme="majorEastAsia" w:eastAsiaTheme="majorEastAsia" w:hAnsiTheme="majorEastAsia" w:hint="eastAsia"/>
          <w:sz w:val="24"/>
        </w:rPr>
        <w:t>係る入札保証金について、下記３の事由に</w:t>
      </w:r>
    </w:p>
    <w:p w:rsidR="00A74E4D" w:rsidRPr="00B46AA7" w:rsidRDefault="00A74E4D" w:rsidP="00A74E4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より免除されたく関係書類を添えて申請します。</w:t>
      </w:r>
    </w:p>
    <w:p w:rsidR="00A74E4D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Default="00A74E4D" w:rsidP="00A74E4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記</w:t>
      </w:r>
    </w:p>
    <w:p w:rsidR="00A74E4D" w:rsidRDefault="00A74E4D" w:rsidP="00A74E4D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2835"/>
      </w:tblGrid>
      <w:tr w:rsidR="00A74E4D" w:rsidRPr="00B46AA7" w:rsidTr="00450509">
        <w:trPr>
          <w:trHeight w:val="653"/>
        </w:trPr>
        <w:tc>
          <w:tcPr>
            <w:tcW w:w="2694" w:type="dxa"/>
            <w:vAlign w:val="center"/>
          </w:tcPr>
          <w:p w:rsidR="00A74E4D" w:rsidRPr="00B46AA7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>１　公告年月日、番号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A74E4D" w:rsidRPr="00B46AA7" w:rsidRDefault="004E49FB" w:rsidP="004505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bookmarkStart w:id="0" w:name="_GoBack"/>
            <w:bookmarkEnd w:id="0"/>
            <w:r w:rsidR="00A74E4D" w:rsidRPr="00B46AA7">
              <w:rPr>
                <w:rFonts w:asciiTheme="majorEastAsia" w:eastAsiaTheme="majorEastAsia" w:hAnsiTheme="majorEastAsia" w:hint="eastAsia"/>
                <w:sz w:val="24"/>
              </w:rPr>
              <w:t xml:space="preserve">　　　年　　　月　　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4E4D" w:rsidRPr="00B46AA7" w:rsidRDefault="00A74E4D" w:rsidP="004505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>告示第　　　　　号</w:t>
            </w:r>
          </w:p>
        </w:tc>
      </w:tr>
      <w:tr w:rsidR="00A74E4D" w:rsidRPr="00B46AA7" w:rsidTr="00450509">
        <w:trPr>
          <w:trHeight w:val="653"/>
        </w:trPr>
        <w:tc>
          <w:tcPr>
            <w:tcW w:w="2694" w:type="dxa"/>
            <w:vAlign w:val="center"/>
          </w:tcPr>
          <w:p w:rsidR="00A74E4D" w:rsidRPr="00B46AA7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>２　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B46AA7">
              <w:rPr>
                <w:rFonts w:asciiTheme="majorEastAsia" w:eastAsiaTheme="majorEastAsia" w:hAnsiTheme="majorEastAsia" w:hint="eastAsia"/>
                <w:sz w:val="24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B46AA7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E4D" w:rsidRPr="00B46AA7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rPr>
          <w:trHeight w:val="653"/>
        </w:trPr>
        <w:tc>
          <w:tcPr>
            <w:tcW w:w="2694" w:type="dxa"/>
            <w:vAlign w:val="center"/>
          </w:tcPr>
          <w:p w:rsidR="00A74E4D" w:rsidRPr="00B46AA7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　免　除　事　由</w:t>
            </w:r>
          </w:p>
        </w:tc>
        <w:tc>
          <w:tcPr>
            <w:tcW w:w="6945" w:type="dxa"/>
            <w:gridSpan w:val="2"/>
            <w:vAlign w:val="center"/>
          </w:tcPr>
          <w:p w:rsidR="00A74E4D" w:rsidRPr="00B46AA7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rPr>
          <w:trHeight w:val="653"/>
        </w:trPr>
        <w:tc>
          <w:tcPr>
            <w:tcW w:w="9639" w:type="dxa"/>
            <w:gridSpan w:val="3"/>
            <w:vAlign w:val="center"/>
          </w:tcPr>
          <w:p w:rsidR="00A74E4D" w:rsidRPr="00B46AA7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□　河内町を被保険者とする入札保証保険契約を締結しているため。</w:t>
            </w:r>
          </w:p>
        </w:tc>
      </w:tr>
      <w:tr w:rsidR="00A74E4D" w:rsidRPr="00B46AA7" w:rsidTr="00450509">
        <w:trPr>
          <w:trHeight w:val="653"/>
        </w:trPr>
        <w:tc>
          <w:tcPr>
            <w:tcW w:w="9639" w:type="dxa"/>
            <w:gridSpan w:val="3"/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□　その他（　　　　　　　　　　　　　　　　　　　　　　　　　　　　　　　）</w:t>
            </w:r>
          </w:p>
        </w:tc>
      </w:tr>
    </w:tbl>
    <w:p w:rsidR="00A74E4D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A74E4D" w:rsidRDefault="00A74E4D" w:rsidP="00A74E4D">
      <w:pPr>
        <w:rPr>
          <w:rFonts w:asciiTheme="majorEastAsia" w:eastAsiaTheme="majorEastAsia" w:hAnsiTheme="majorEastAsia"/>
          <w:sz w:val="24"/>
        </w:rPr>
      </w:pPr>
    </w:p>
    <w:p w:rsidR="00FB4486" w:rsidRDefault="00A74E4D" w:rsidP="00A74E4D">
      <w:pPr>
        <w:ind w:left="720" w:hangingChars="300" w:hanging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※注１　該当する免除事由に「☑」を付すこと。その他に該当する場合は免除事由を具体</w:t>
      </w:r>
    </w:p>
    <w:p w:rsidR="00A74E4D" w:rsidRDefault="00A74E4D" w:rsidP="00FB4486">
      <w:pPr>
        <w:ind w:leftChars="300" w:left="63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的に記載すること。</w:t>
      </w:r>
    </w:p>
    <w:p w:rsidR="00A74E4D" w:rsidRDefault="00A74E4D" w:rsidP="00A74E4D">
      <w:pPr>
        <w:ind w:left="720" w:hangingChars="300" w:hanging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２　入札保証保険締結の場合は、保険契約書の写しを添付すること。</w:t>
      </w:r>
    </w:p>
    <w:p w:rsidR="00A74E4D" w:rsidRDefault="00A74E4D" w:rsidP="00A74E4D">
      <w:pPr>
        <w:ind w:left="720" w:hangingChars="300" w:hanging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３　その他に該当する場合は、必要書類を添付すること。</w:t>
      </w:r>
    </w:p>
    <w:p w:rsidR="00A74E4D" w:rsidRDefault="00A74E4D" w:rsidP="00A74E4D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A74E4D" w:rsidSect="00FB4486">
      <w:pgSz w:w="11906" w:h="16838" w:code="9"/>
      <w:pgMar w:top="1134" w:right="1021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CA"/>
    <w:rsid w:val="00201028"/>
    <w:rsid w:val="00233B48"/>
    <w:rsid w:val="0028365E"/>
    <w:rsid w:val="004E49FB"/>
    <w:rsid w:val="0052066B"/>
    <w:rsid w:val="0057541B"/>
    <w:rsid w:val="007E0826"/>
    <w:rsid w:val="00857ED9"/>
    <w:rsid w:val="00A14345"/>
    <w:rsid w:val="00A74E4D"/>
    <w:rsid w:val="00AB6E56"/>
    <w:rsid w:val="00B15199"/>
    <w:rsid w:val="00C054BB"/>
    <w:rsid w:val="00C4296C"/>
    <w:rsid w:val="00DF1659"/>
    <w:rsid w:val="00EB57CA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7657B1-DB59-42FC-9064-644E4532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企財課員３</dc:creator>
  <cp:lastModifiedBy>User</cp:lastModifiedBy>
  <cp:revision>2</cp:revision>
  <cp:lastPrinted>2015-09-24T04:51:00Z</cp:lastPrinted>
  <dcterms:created xsi:type="dcterms:W3CDTF">2021-07-02T06:52:00Z</dcterms:created>
  <dcterms:modified xsi:type="dcterms:W3CDTF">2021-07-02T06:52:00Z</dcterms:modified>
</cp:coreProperties>
</file>